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01A6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2026-04-21T06:40:33Z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E2ECF98894CC41EEAF659716ED4FEFF5_13</vt:lpwstr>
  </property>
</Properties>
</file>